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0413FC9C" w14:textId="49FC57C3" w:rsidR="00943507" w:rsidRPr="00943507" w:rsidRDefault="00923B32" w:rsidP="0094350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943507" w:rsidRPr="00943507">
        <w:t xml:space="preserve"> </w:t>
      </w:r>
      <w:r w:rsidR="00943507" w:rsidRPr="00943507">
        <w:rPr>
          <w:rFonts w:ascii="Times New Roman" w:hAnsi="Times New Roman" w:cs="Times New Roman"/>
          <w:sz w:val="28"/>
        </w:rPr>
        <w:t>limpeza das marg</w:t>
      </w:r>
      <w:r w:rsidR="00943507">
        <w:rPr>
          <w:rFonts w:ascii="Times New Roman" w:hAnsi="Times New Roman" w:cs="Times New Roman"/>
          <w:sz w:val="28"/>
        </w:rPr>
        <w:t>ens da estrada rural do bairro Glória, sentido a C</w:t>
      </w:r>
      <w:bookmarkStart w:id="0" w:name="_GoBack"/>
      <w:bookmarkEnd w:id="0"/>
      <w:r w:rsidR="00943507" w:rsidRPr="00943507">
        <w:rPr>
          <w:rFonts w:ascii="Times New Roman" w:hAnsi="Times New Roman" w:cs="Times New Roman"/>
          <w:sz w:val="28"/>
        </w:rPr>
        <w:t xml:space="preserve">abiúna. </w:t>
      </w:r>
    </w:p>
    <w:p w14:paraId="0A548D56" w14:textId="6E851F70" w:rsidR="00856051" w:rsidRDefault="00856051" w:rsidP="00943507">
      <w:pPr>
        <w:jc w:val="both"/>
        <w:rPr>
          <w:rFonts w:ascii="Times New Roman" w:hAnsi="Times New Roman" w:cs="Times New Roman"/>
          <w:sz w:val="28"/>
        </w:rPr>
      </w:pPr>
    </w:p>
    <w:p w14:paraId="68BED483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48CA5DBF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43507">
        <w:rPr>
          <w:rFonts w:ascii="Times New Roman" w:hAnsi="Times New Roman" w:cs="Times New Roman"/>
          <w:sz w:val="28"/>
        </w:rPr>
        <w:t>03 de Abril</w:t>
      </w:r>
      <w:r w:rsidR="0085605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B97D49"/>
    <w:multiLevelType w:val="hybridMultilevel"/>
    <w:tmpl w:val="72E41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685FD0"/>
    <w:rsid w:val="00703DB2"/>
    <w:rsid w:val="00767428"/>
    <w:rsid w:val="0085370D"/>
    <w:rsid w:val="00856051"/>
    <w:rsid w:val="00877B96"/>
    <w:rsid w:val="00923B32"/>
    <w:rsid w:val="00943507"/>
    <w:rsid w:val="009B5A10"/>
    <w:rsid w:val="009E276D"/>
    <w:rsid w:val="00A15B6F"/>
    <w:rsid w:val="00A71097"/>
    <w:rsid w:val="00A92202"/>
    <w:rsid w:val="00A93AEF"/>
    <w:rsid w:val="00B4068A"/>
    <w:rsid w:val="00B52260"/>
    <w:rsid w:val="00BA75BD"/>
    <w:rsid w:val="00C83009"/>
    <w:rsid w:val="00CE4DDE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30</cp:revision>
  <dcterms:created xsi:type="dcterms:W3CDTF">2019-06-26T18:52:00Z</dcterms:created>
  <dcterms:modified xsi:type="dcterms:W3CDTF">2024-04-08T18:20:00Z</dcterms:modified>
</cp:coreProperties>
</file>